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38" w:rsidRDefault="00420938" w:rsidP="00420938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38" w:rsidRDefault="00420938" w:rsidP="00420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20938" w:rsidRDefault="00420938" w:rsidP="00420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420938" w:rsidRDefault="00420938" w:rsidP="00420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420938" w:rsidRDefault="00420938" w:rsidP="0042093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420938" w:rsidRDefault="00420938" w:rsidP="00420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222196" w:rsidP="00420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</w:t>
      </w:r>
      <w:r w:rsidR="00420938">
        <w:rPr>
          <w:rFonts w:ascii="Times New Roman" w:hAnsi="Times New Roman" w:cs="Times New Roman"/>
          <w:sz w:val="28"/>
          <w:szCs w:val="28"/>
        </w:rPr>
        <w:t xml:space="preserve">.06.2017 г.     </w:t>
      </w:r>
      <w:r>
        <w:rPr>
          <w:rFonts w:ascii="Times New Roman" w:hAnsi="Times New Roman" w:cs="Times New Roman"/>
          <w:sz w:val="28"/>
          <w:szCs w:val="28"/>
        </w:rPr>
        <w:t xml:space="preserve"> № 226</w:t>
      </w:r>
    </w:p>
    <w:p w:rsidR="00420938" w:rsidRDefault="00222196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изменения</w:t>
      </w:r>
      <w:r w:rsidR="00420938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="00420938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 w:rsidR="004209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программу «Молодежь Турковского района на 2017 год»</w:t>
      </w: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222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420938" w:rsidRDefault="00222196" w:rsidP="0042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0938">
        <w:rPr>
          <w:rFonts w:ascii="Times New Roman" w:hAnsi="Times New Roman" w:cs="Times New Roman"/>
          <w:sz w:val="28"/>
          <w:szCs w:val="28"/>
        </w:rPr>
        <w:t>1.Внести в муниципальную программу «Мол</w:t>
      </w:r>
      <w:r>
        <w:rPr>
          <w:rFonts w:ascii="Times New Roman" w:hAnsi="Times New Roman" w:cs="Times New Roman"/>
          <w:sz w:val="28"/>
          <w:szCs w:val="28"/>
        </w:rPr>
        <w:t>одежь Турковского района на 2017</w:t>
      </w:r>
      <w:r w:rsidR="00420938">
        <w:rPr>
          <w:rFonts w:ascii="Times New Roman" w:hAnsi="Times New Roman" w:cs="Times New Roman"/>
          <w:sz w:val="28"/>
          <w:szCs w:val="28"/>
        </w:rPr>
        <w:t xml:space="preserve"> год», утвержденную постановлением администрации Турковского муниципального района от 09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087E">
        <w:rPr>
          <w:rFonts w:ascii="Times New Roman" w:hAnsi="Times New Roman" w:cs="Times New Roman"/>
          <w:sz w:val="28"/>
          <w:szCs w:val="28"/>
        </w:rPr>
        <w:t xml:space="preserve">нваря </w:t>
      </w:r>
      <w:r>
        <w:rPr>
          <w:rFonts w:ascii="Times New Roman" w:hAnsi="Times New Roman" w:cs="Times New Roman"/>
          <w:sz w:val="28"/>
          <w:szCs w:val="28"/>
        </w:rPr>
        <w:t>2017 года № 1, изменение</w:t>
      </w:r>
      <w:r w:rsidR="00420938">
        <w:rPr>
          <w:rFonts w:ascii="Times New Roman" w:hAnsi="Times New Roman" w:cs="Times New Roman"/>
          <w:sz w:val="28"/>
          <w:szCs w:val="28"/>
        </w:rPr>
        <w:t>, изложив</w:t>
      </w:r>
      <w:r w:rsidR="009D087E">
        <w:rPr>
          <w:rFonts w:ascii="Times New Roman" w:hAnsi="Times New Roman" w:cs="Times New Roman"/>
          <w:sz w:val="28"/>
          <w:szCs w:val="28"/>
        </w:rPr>
        <w:t xml:space="preserve"> перечень программных мероприятий в новой редакции согласно приложению.</w:t>
      </w:r>
    </w:p>
    <w:p w:rsidR="00420938" w:rsidRDefault="00222196" w:rsidP="00420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09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</w:t>
      </w:r>
      <w:r w:rsidR="0042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подписания</w:t>
      </w:r>
      <w:r w:rsidR="00420938">
        <w:rPr>
          <w:rFonts w:ascii="Times New Roman" w:hAnsi="Times New Roman" w:cs="Times New Roman"/>
          <w:sz w:val="28"/>
          <w:szCs w:val="28"/>
        </w:rPr>
        <w:t>.</w:t>
      </w:r>
    </w:p>
    <w:p w:rsidR="00420938" w:rsidRDefault="00420938" w:rsidP="00420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196" w:rsidRDefault="00222196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Турковского                                                    </w:t>
      </w: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А.В. Никитин</w:t>
      </w: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938" w:rsidRDefault="00420938" w:rsidP="0042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20938" w:rsidSect="0022219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701E1" w:rsidRPr="001701E1" w:rsidRDefault="00420938" w:rsidP="001701E1">
      <w:pPr>
        <w:pStyle w:val="a7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</w:t>
      </w:r>
      <w:r w:rsidR="001701E1">
        <w:t xml:space="preserve">                                                                                                           </w:t>
      </w:r>
      <w:r w:rsidR="001701E1" w:rsidRPr="001701E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1701E1" w:rsidRPr="001701E1" w:rsidRDefault="001701E1" w:rsidP="001701E1">
      <w:pPr>
        <w:pStyle w:val="a7"/>
        <w:rPr>
          <w:rFonts w:ascii="Times New Roman" w:hAnsi="Times New Roman" w:cs="Times New Roman"/>
          <w:sz w:val="28"/>
          <w:szCs w:val="28"/>
        </w:rPr>
      </w:pPr>
      <w:r w:rsidRPr="00170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701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701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7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96" w:rsidRPr="001701E1" w:rsidRDefault="001701E1" w:rsidP="001701E1">
      <w:pPr>
        <w:pStyle w:val="a7"/>
        <w:rPr>
          <w:rFonts w:ascii="Times New Roman" w:hAnsi="Times New Roman" w:cs="Times New Roman"/>
          <w:sz w:val="28"/>
          <w:szCs w:val="28"/>
        </w:rPr>
      </w:pPr>
      <w:r w:rsidRPr="00170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701E1">
        <w:rPr>
          <w:rFonts w:ascii="Times New Roman" w:hAnsi="Times New Roman" w:cs="Times New Roman"/>
          <w:sz w:val="28"/>
          <w:szCs w:val="28"/>
        </w:rPr>
        <w:t>района от 15.06.2017 г.  № 226</w:t>
      </w:r>
    </w:p>
    <w:p w:rsidR="00222196" w:rsidRDefault="00222196" w:rsidP="001701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01E1" w:rsidRPr="001701E1" w:rsidRDefault="001701E1" w:rsidP="001701E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«</w:t>
      </w:r>
      <w:r w:rsidRPr="001701E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1701E1" w:rsidRPr="001701E1" w:rsidRDefault="001701E1" w:rsidP="001701E1">
      <w:pPr>
        <w:pStyle w:val="a7"/>
        <w:rPr>
          <w:rFonts w:ascii="Times New Roman" w:hAnsi="Times New Roman" w:cs="Times New Roman"/>
          <w:sz w:val="28"/>
          <w:szCs w:val="28"/>
        </w:rPr>
      </w:pPr>
      <w:r w:rsidRPr="00170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701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701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70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E1" w:rsidRDefault="001701E1" w:rsidP="001701E1">
      <w:pPr>
        <w:pStyle w:val="a7"/>
        <w:rPr>
          <w:rFonts w:ascii="Times New Roman" w:hAnsi="Times New Roman" w:cs="Times New Roman"/>
          <w:sz w:val="28"/>
          <w:szCs w:val="28"/>
        </w:rPr>
      </w:pPr>
      <w:r w:rsidRPr="001701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района от 09.01.2017 г.  № 1</w:t>
      </w:r>
    </w:p>
    <w:p w:rsidR="001701E1" w:rsidRDefault="001701E1" w:rsidP="001701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01E1" w:rsidRPr="001701E1" w:rsidRDefault="001701E1" w:rsidP="001701E1">
      <w:pPr>
        <w:pStyle w:val="2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1701E1">
        <w:rPr>
          <w:rFonts w:ascii="Times New Roman" w:eastAsiaTheme="minorEastAsia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</w:t>
      </w:r>
      <w:r w:rsidRPr="001701E1">
        <w:rPr>
          <w:rFonts w:ascii="Times New Roman" w:eastAsiaTheme="minorEastAsia" w:hAnsi="Times New Roman" w:cs="Times New Roman"/>
          <w:color w:val="auto"/>
          <w:sz w:val="32"/>
          <w:szCs w:val="32"/>
        </w:rPr>
        <w:t>Перечень программных мероприятий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77"/>
        <w:gridCol w:w="2570"/>
        <w:gridCol w:w="1270"/>
        <w:gridCol w:w="1423"/>
        <w:gridCol w:w="1840"/>
        <w:gridCol w:w="1986"/>
        <w:gridCol w:w="2264"/>
        <w:gridCol w:w="288"/>
        <w:gridCol w:w="2410"/>
      </w:tblGrid>
      <w:tr w:rsidR="001701E1" w:rsidTr="001701E1">
        <w:trPr>
          <w:cantSplit/>
          <w:trHeight w:val="64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1701E1" w:rsidTr="001701E1">
        <w:trPr>
          <w:cantSplit/>
          <w:trHeight w:val="64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E1" w:rsidRDefault="0017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E1" w:rsidRDefault="0017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E1" w:rsidRDefault="0017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E1" w:rsidRDefault="00170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1E1" w:rsidTr="001701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01E1" w:rsidTr="001701E1">
        <w:trPr>
          <w:cantSplit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</w:tr>
      <w:tr w:rsidR="001701E1" w:rsidTr="001701E1">
        <w:trPr>
          <w:trHeight w:val="8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подарков для детей- инвалидов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молодежи с ограниченными возможностями</w:t>
            </w:r>
          </w:p>
        </w:tc>
      </w:tr>
      <w:tr w:rsidR="001701E1" w:rsidTr="001701E1">
        <w:trPr>
          <w:trHeight w:val="8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Дня матери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1701E1" w:rsidRDefault="0017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E1" w:rsidRDefault="0017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молодых матерей</w:t>
            </w:r>
          </w:p>
        </w:tc>
      </w:tr>
      <w:tr w:rsidR="001701E1" w:rsidTr="001701E1">
        <w:trPr>
          <w:trHeight w:val="80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стипендий студентам медицинских ВУЗов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молодых специалистов</w:t>
            </w:r>
          </w:p>
        </w:tc>
      </w:tr>
      <w:tr w:rsidR="001701E1" w:rsidTr="001701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Дня молодежи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год</w:t>
            </w:r>
          </w:p>
          <w:p w:rsidR="001701E1" w:rsidRDefault="001701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Культурный отдых, досуг молодежи</w:t>
            </w:r>
          </w:p>
        </w:tc>
      </w:tr>
      <w:tr w:rsidR="001701E1" w:rsidTr="001701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воинов-интернационалистов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  <w:p w:rsidR="001701E1" w:rsidRDefault="00170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</w:tr>
      <w:tr w:rsidR="001701E1" w:rsidTr="002F4E78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</w:tr>
      <w:tr w:rsidR="001701E1" w:rsidTr="001701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</w:tr>
      <w:tr w:rsidR="001701E1" w:rsidTr="001701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</w:tr>
      <w:tr w:rsidR="001701E1" w:rsidTr="001701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</w:tr>
      <w:tr w:rsidR="001701E1" w:rsidTr="001701E1">
        <w:trPr>
          <w:cantSplit/>
        </w:trPr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</w:tr>
      <w:tr w:rsidR="001701E1" w:rsidTr="001701E1"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spacing w:after="0"/>
              <w:rPr>
                <w:rFonts w:cs="Times New Roman"/>
              </w:rPr>
            </w:pPr>
          </w:p>
        </w:tc>
      </w:tr>
      <w:tr w:rsidR="001701E1" w:rsidTr="001701E1">
        <w:trPr>
          <w:trHeight w:val="480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E1" w:rsidRDefault="001701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212,0».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E1" w:rsidRDefault="001701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4CDD" w:rsidRDefault="003F4CDD" w:rsidP="001701E1"/>
    <w:sectPr w:rsidR="003F4CDD" w:rsidSect="001701E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38"/>
    <w:rsid w:val="0004224A"/>
    <w:rsid w:val="001701E1"/>
    <w:rsid w:val="00222196"/>
    <w:rsid w:val="002267D8"/>
    <w:rsid w:val="003F4CDD"/>
    <w:rsid w:val="00420938"/>
    <w:rsid w:val="00525890"/>
    <w:rsid w:val="00546097"/>
    <w:rsid w:val="007473D1"/>
    <w:rsid w:val="009D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3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9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093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2093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3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09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1701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6</cp:revision>
  <cp:lastPrinted>2017-06-14T23:56:00Z</cp:lastPrinted>
  <dcterms:created xsi:type="dcterms:W3CDTF">2017-06-14T23:29:00Z</dcterms:created>
  <dcterms:modified xsi:type="dcterms:W3CDTF">2017-06-14T23:56:00Z</dcterms:modified>
</cp:coreProperties>
</file>